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71D2C" w14:textId="50C138C6" w:rsidR="00F329E1" w:rsidRDefault="00133B1E">
      <w:r>
        <w:tab/>
      </w:r>
      <w:r>
        <w:tab/>
      </w:r>
      <w:r>
        <w:tab/>
      </w:r>
    </w:p>
    <w:p w14:paraId="1D35993C" w14:textId="4D93E458" w:rsidR="00244E94" w:rsidRDefault="00F329E1" w:rsidP="0059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</w:rPr>
      </w:pPr>
      <w:r w:rsidRPr="00AF3D04">
        <w:rPr>
          <w:rFonts w:ascii="Verdana" w:hAnsi="Verdana"/>
        </w:rPr>
        <w:t xml:space="preserve">RAPPORT DE SOUTENANCE DE </w:t>
      </w:r>
      <w:r w:rsidR="002240F5" w:rsidRPr="00AF3D04">
        <w:rPr>
          <w:rFonts w:ascii="Verdana" w:hAnsi="Verdana"/>
        </w:rPr>
        <w:t>L’HABILITATION A DIRIGER DES RECHERCHES</w:t>
      </w:r>
    </w:p>
    <w:p w14:paraId="259F97FA" w14:textId="1AD73245" w:rsidR="00593F96" w:rsidRPr="00AF3D04" w:rsidRDefault="00593F96" w:rsidP="0059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</w:rPr>
      </w:pPr>
      <w:r>
        <w:rPr>
          <w:rFonts w:ascii="Verdana" w:hAnsi="Verdana"/>
        </w:rPr>
        <w:t>Champs disciplinaire :</w:t>
      </w:r>
      <w:r w:rsidR="00256785">
        <w:rPr>
          <w:rFonts w:ascii="Verdana" w:hAnsi="Verdana"/>
        </w:rPr>
        <w:t xml:space="preserve"> </w:t>
      </w:r>
      <w:r>
        <w:rPr>
          <w:rFonts w:ascii="Verdana" w:hAnsi="Verdana"/>
        </w:rPr>
        <w:t>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14:paraId="2C444D05" w14:textId="77777777" w:rsidR="00F329E1" w:rsidRDefault="00F329E1" w:rsidP="00F329E1">
      <w:pPr>
        <w:jc w:val="center"/>
      </w:pPr>
    </w:p>
    <w:p w14:paraId="534B7176" w14:textId="66EE4CAC" w:rsidR="00F329E1" w:rsidRDefault="00F329E1" w:rsidP="00F329E1">
      <w:pPr>
        <w:jc w:val="both"/>
        <w:rPr>
          <w:rFonts w:ascii="Verdana" w:hAnsi="Verdana"/>
          <w:sz w:val="20"/>
          <w:szCs w:val="20"/>
        </w:rPr>
      </w:pPr>
      <w:r w:rsidRPr="00AF3D04">
        <w:rPr>
          <w:rFonts w:ascii="Verdana" w:hAnsi="Verdana"/>
          <w:sz w:val="20"/>
          <w:szCs w:val="20"/>
        </w:rPr>
        <w:t xml:space="preserve">Nom et prénom du </w:t>
      </w:r>
      <w:r w:rsidR="00553806">
        <w:rPr>
          <w:rFonts w:ascii="Verdana" w:hAnsi="Verdana"/>
          <w:sz w:val="20"/>
          <w:szCs w:val="20"/>
        </w:rPr>
        <w:t xml:space="preserve">(de la) </w:t>
      </w:r>
      <w:r w:rsidRPr="00AF3D04">
        <w:rPr>
          <w:rFonts w:ascii="Verdana" w:hAnsi="Verdana"/>
          <w:sz w:val="20"/>
          <w:szCs w:val="20"/>
        </w:rPr>
        <w:t>candidat</w:t>
      </w:r>
      <w:r w:rsidR="00553806">
        <w:rPr>
          <w:rFonts w:ascii="Verdana" w:hAnsi="Verdana"/>
          <w:sz w:val="20"/>
          <w:szCs w:val="20"/>
        </w:rPr>
        <w:t>(e)</w:t>
      </w:r>
      <w:r w:rsidRPr="00AF3D04">
        <w:rPr>
          <w:rFonts w:ascii="Verdana" w:hAnsi="Verdana"/>
          <w:sz w:val="20"/>
          <w:szCs w:val="20"/>
        </w:rPr>
        <w:t> :</w:t>
      </w:r>
    </w:p>
    <w:p w14:paraId="35FF7E5D" w14:textId="77777777" w:rsidR="00593F96" w:rsidRPr="00E629C8" w:rsidRDefault="00593F96" w:rsidP="00593F96">
      <w:pPr>
        <w:jc w:val="both"/>
        <w:rPr>
          <w:rFonts w:ascii="Verdana" w:hAnsi="Verdana"/>
          <w:sz w:val="20"/>
          <w:szCs w:val="20"/>
        </w:rPr>
      </w:pPr>
      <w:r w:rsidRPr="00E629C8">
        <w:rPr>
          <w:rFonts w:ascii="Verdana" w:hAnsi="Verdana"/>
          <w:sz w:val="20"/>
          <w:szCs w:val="20"/>
        </w:rPr>
        <w:t>Date et lieu de naissance :</w:t>
      </w:r>
    </w:p>
    <w:p w14:paraId="104CA1FF" w14:textId="69F315B1" w:rsidR="00F329E1" w:rsidRPr="00AF3D04" w:rsidRDefault="00F63011" w:rsidP="00F329E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Lieu, </w:t>
      </w:r>
      <w:r w:rsidR="00F70C72">
        <w:rPr>
          <w:rFonts w:ascii="Verdana" w:hAnsi="Verdana"/>
          <w:sz w:val="20"/>
          <w:szCs w:val="20"/>
        </w:rPr>
        <w:t>d</w:t>
      </w:r>
      <w:r w:rsidR="00F329E1" w:rsidRPr="00AF3D04">
        <w:rPr>
          <w:rFonts w:ascii="Verdana" w:hAnsi="Verdana"/>
          <w:sz w:val="20"/>
          <w:szCs w:val="20"/>
        </w:rPr>
        <w:t>ate et heure de soutenance :</w:t>
      </w:r>
    </w:p>
    <w:p w14:paraId="0CA38F0F" w14:textId="7DA97528" w:rsidR="00F329E1" w:rsidRDefault="00F329E1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79B3F163" w14:textId="77777777" w:rsidR="00F329E1" w:rsidRDefault="00F329E1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5A12879D" w14:textId="77777777" w:rsidR="00AC2F3D" w:rsidRPr="00AF3D04" w:rsidRDefault="00AC2F3D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5947B01F" w14:textId="77777777" w:rsidR="00F329E1" w:rsidRPr="00AF3D04" w:rsidRDefault="00F329E1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2E3C8189" w14:textId="77777777" w:rsidR="00F329E1" w:rsidRPr="00AF3D04" w:rsidRDefault="00F329E1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2422A4D" w14:textId="77777777" w:rsidR="00F329E1" w:rsidRPr="00AF3D04" w:rsidRDefault="00F329E1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F5DBB65" w14:textId="77777777" w:rsidR="00F329E1" w:rsidRPr="00AF3D04" w:rsidRDefault="00F329E1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9EAC8FC" w14:textId="77777777" w:rsidR="00F329E1" w:rsidRPr="00AF3D04" w:rsidRDefault="00F329E1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F2D6DB2" w14:textId="6C97C71E" w:rsidR="00F329E1" w:rsidRDefault="00F329E1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5BEC5C2" w14:textId="52B560B1" w:rsidR="00553806" w:rsidRDefault="00553806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134B4F81" w14:textId="4B35BC3D" w:rsidR="00553806" w:rsidRDefault="00553806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78348B9" w14:textId="3289D5DF" w:rsidR="00553806" w:rsidRDefault="00553806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CDE9EBB" w14:textId="337C5A27" w:rsidR="00553806" w:rsidRDefault="00553806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449B6B80" w14:textId="1977E578" w:rsidR="00553806" w:rsidRDefault="00553806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27AAE983" w14:textId="77777777" w:rsidR="00553806" w:rsidRPr="00AF3D04" w:rsidRDefault="00553806" w:rsidP="0055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14:paraId="6B815E9A" w14:textId="1EBFDFF4" w:rsidR="00553806" w:rsidRDefault="00F412CD" w:rsidP="00F329E1">
      <w:pPr>
        <w:jc w:val="right"/>
        <w:rPr>
          <w:rFonts w:ascii="Verdana" w:hAnsi="Verdana"/>
          <w:sz w:val="20"/>
          <w:szCs w:val="20"/>
        </w:rPr>
      </w:pPr>
      <w:r w:rsidRPr="00F412CD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6C75D" wp14:editId="3B8B4D71">
                <wp:simplePos x="0" y="0"/>
                <wp:positionH relativeFrom="margin">
                  <wp:posOffset>0</wp:posOffset>
                </wp:positionH>
                <wp:positionV relativeFrom="margin">
                  <wp:posOffset>6200140</wp:posOffset>
                </wp:positionV>
                <wp:extent cx="3409950" cy="2762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3307" w14:textId="5F9CC52B" w:rsidR="00F412CD" w:rsidRPr="00AF3D04" w:rsidRDefault="00F412CD" w:rsidP="00F412CD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55380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Nom, Prénom et signature des membres du jury 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C11A74" w14:textId="7396147C" w:rsidR="00F412CD" w:rsidRDefault="00F41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6C7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488.2pt;width:268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" stroked="f">
                <v:textbox>
                  <w:txbxContent>
                    <w:p w14:paraId="1E3C3307" w14:textId="5F9CC52B" w:rsidR="00F412CD" w:rsidRPr="00AF3D04" w:rsidRDefault="00F412CD" w:rsidP="00F412CD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553806">
                        <w:rPr>
                          <w:rFonts w:ascii="Verdana" w:hAnsi="Verdana"/>
                          <w:sz w:val="20"/>
                          <w:szCs w:val="20"/>
                        </w:rPr>
                        <w:t>Nom, Prénom et signature des membres du jury 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C11A74" w14:textId="7396147C" w:rsidR="00F412CD" w:rsidRDefault="00F412CD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23139AC" w14:textId="77777777" w:rsidR="00AF13C7" w:rsidRDefault="00F329E1" w:rsidP="00AF13C7">
      <w:pPr>
        <w:jc w:val="right"/>
        <w:rPr>
          <w:rFonts w:ascii="Verdana" w:hAnsi="Verdana"/>
          <w:sz w:val="20"/>
          <w:szCs w:val="20"/>
        </w:rPr>
      </w:pPr>
      <w:r w:rsidRPr="00AF3D04">
        <w:rPr>
          <w:rFonts w:ascii="Verdana" w:hAnsi="Verdana"/>
          <w:sz w:val="20"/>
          <w:szCs w:val="20"/>
        </w:rPr>
        <w:t xml:space="preserve">Fait à </w:t>
      </w:r>
      <w:r w:rsidRPr="00AF13C7">
        <w:rPr>
          <w:rFonts w:ascii="Verdana" w:hAnsi="Verdana"/>
          <w:i/>
          <w:sz w:val="20"/>
          <w:szCs w:val="20"/>
          <w:highlight w:val="yellow"/>
        </w:rPr>
        <w:t>ville</w:t>
      </w:r>
      <w:r w:rsidRPr="00AF3D04">
        <w:rPr>
          <w:rFonts w:ascii="Verdana" w:hAnsi="Verdana"/>
          <w:sz w:val="20"/>
          <w:szCs w:val="20"/>
        </w:rPr>
        <w:t xml:space="preserve"> le </w:t>
      </w:r>
      <w:r w:rsidRPr="00AF13C7">
        <w:rPr>
          <w:rFonts w:ascii="Verdana" w:hAnsi="Verdana"/>
          <w:i/>
          <w:sz w:val="20"/>
          <w:szCs w:val="20"/>
          <w:highlight w:val="yellow"/>
        </w:rPr>
        <w:t>date</w:t>
      </w:r>
    </w:p>
    <w:p w14:paraId="73295150" w14:textId="33384EBB" w:rsidR="00F412CD" w:rsidRPr="00AF13C7" w:rsidRDefault="00AC2F3D" w:rsidP="00AF13C7">
      <w:pPr>
        <w:jc w:val="right"/>
        <w:rPr>
          <w:rFonts w:ascii="Verdana" w:hAnsi="Verdana"/>
          <w:i/>
          <w:sz w:val="20"/>
          <w:szCs w:val="20"/>
          <w:highlight w:val="yellow"/>
        </w:rPr>
      </w:pPr>
      <w:r w:rsidRPr="00AF13C7">
        <w:rPr>
          <w:rFonts w:ascii="Verdana" w:hAnsi="Verdana"/>
          <w:i/>
          <w:sz w:val="20"/>
          <w:szCs w:val="20"/>
          <w:highlight w:val="yellow"/>
        </w:rPr>
        <w:t xml:space="preserve">Nom, prénom </w:t>
      </w:r>
    </w:p>
    <w:p w14:paraId="2F19660B" w14:textId="2667309D" w:rsidR="00F329E1" w:rsidRPr="00AF13C7" w:rsidRDefault="00AC2F3D" w:rsidP="00553806">
      <w:pPr>
        <w:jc w:val="right"/>
        <w:rPr>
          <w:rFonts w:ascii="Verdana" w:hAnsi="Verdana"/>
          <w:i/>
          <w:sz w:val="20"/>
          <w:szCs w:val="20"/>
        </w:rPr>
      </w:pPr>
      <w:proofErr w:type="gramStart"/>
      <w:r w:rsidRPr="00AF13C7">
        <w:rPr>
          <w:rFonts w:ascii="Verdana" w:hAnsi="Verdana"/>
          <w:i/>
          <w:sz w:val="20"/>
          <w:szCs w:val="20"/>
          <w:highlight w:val="yellow"/>
        </w:rPr>
        <w:t>e</w:t>
      </w:r>
      <w:r w:rsidR="00AF13C7" w:rsidRPr="00AF13C7">
        <w:rPr>
          <w:rFonts w:ascii="Verdana" w:hAnsi="Verdana"/>
          <w:i/>
          <w:sz w:val="20"/>
          <w:szCs w:val="20"/>
          <w:highlight w:val="yellow"/>
        </w:rPr>
        <w:t>t</w:t>
      </w:r>
      <w:proofErr w:type="gramEnd"/>
      <w:r w:rsidR="00AF13C7" w:rsidRPr="00AF13C7">
        <w:rPr>
          <w:rFonts w:ascii="Verdana" w:hAnsi="Verdana"/>
          <w:i/>
          <w:sz w:val="20"/>
          <w:szCs w:val="20"/>
          <w:highlight w:val="yellow"/>
        </w:rPr>
        <w:t xml:space="preserve"> signature du président du jury</w:t>
      </w:r>
    </w:p>
    <w:p w14:paraId="3F59BD48" w14:textId="77777777" w:rsidR="00AC2F3D" w:rsidRDefault="00AC2F3D" w:rsidP="00F329E1">
      <w:pPr>
        <w:jc w:val="right"/>
        <w:rPr>
          <w:rFonts w:ascii="Verdana" w:hAnsi="Verdana"/>
          <w:sz w:val="20"/>
          <w:szCs w:val="20"/>
        </w:rPr>
      </w:pPr>
    </w:p>
    <w:p w14:paraId="19CDC398" w14:textId="77777777" w:rsidR="00F329E1" w:rsidRPr="00AF3D04" w:rsidRDefault="00F329E1" w:rsidP="00F329E1">
      <w:pPr>
        <w:jc w:val="both"/>
        <w:rPr>
          <w:rFonts w:ascii="Verdana" w:hAnsi="Verdana"/>
          <w:sz w:val="20"/>
          <w:szCs w:val="20"/>
        </w:rPr>
      </w:pPr>
    </w:p>
    <w:p w14:paraId="67B6BCC7" w14:textId="0D29B5C9" w:rsidR="00F329E1" w:rsidRPr="00AF3D04" w:rsidRDefault="00F329E1" w:rsidP="00F329E1">
      <w:pPr>
        <w:jc w:val="both"/>
        <w:rPr>
          <w:rFonts w:ascii="Verdana" w:hAnsi="Verdana"/>
          <w:sz w:val="20"/>
          <w:szCs w:val="20"/>
        </w:rPr>
      </w:pPr>
    </w:p>
    <w:sectPr w:rsidR="00F329E1" w:rsidRPr="00AF3D04" w:rsidSect="00352319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9CB0" w14:textId="77777777" w:rsidR="00F45FDB" w:rsidRDefault="00F45FDB" w:rsidP="00597846">
      <w:pPr>
        <w:spacing w:after="0" w:line="240" w:lineRule="auto"/>
      </w:pPr>
      <w:r>
        <w:separator/>
      </w:r>
    </w:p>
  </w:endnote>
  <w:endnote w:type="continuationSeparator" w:id="0">
    <w:p w14:paraId="7A897BC2" w14:textId="77777777" w:rsidR="00F45FDB" w:rsidRDefault="00F45FDB" w:rsidP="0059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BBB1" w14:textId="77777777" w:rsidR="00F45FDB" w:rsidRDefault="00F45FDB" w:rsidP="00597846">
      <w:pPr>
        <w:spacing w:after="0" w:line="240" w:lineRule="auto"/>
      </w:pPr>
      <w:r>
        <w:separator/>
      </w:r>
    </w:p>
  </w:footnote>
  <w:footnote w:type="continuationSeparator" w:id="0">
    <w:p w14:paraId="36B51958" w14:textId="77777777" w:rsidR="00F45FDB" w:rsidRDefault="00F45FDB" w:rsidP="0059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77F7" w14:textId="4F07D9B7" w:rsidR="00550142" w:rsidRDefault="00352319" w:rsidP="00352319">
    <w:pPr>
      <w:pStyle w:val="En-tte"/>
      <w:tabs>
        <w:tab w:val="left" w:pos="3648"/>
      </w:tabs>
    </w:pPr>
    <w:r>
      <w:rPr>
        <w:noProof/>
      </w:rPr>
      <w:drawing>
        <wp:inline distT="0" distB="0" distL="0" distR="0" wp14:anchorId="71F90C10" wp14:editId="7A50A8D6">
          <wp:extent cx="1897380" cy="758096"/>
          <wp:effectExtent l="0" t="0" r="7620" b="4445"/>
          <wp:docPr id="1977762779" name="Image 1" descr="Une image contenant obscurité, capture d’écra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779" name="Image 1" descr="Une image contenant obscurité, capture d’écran, rou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942" cy="76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  <w:t xml:space="preserve">                          </w:t>
    </w:r>
    <w:r>
      <w:rPr>
        <w:noProof/>
        <w:lang w:eastAsia="fr-FR"/>
      </w:rPr>
      <w:drawing>
        <wp:inline distT="0" distB="0" distL="0" distR="0" wp14:anchorId="036A10A8" wp14:editId="170DBAB3">
          <wp:extent cx="1914525" cy="771327"/>
          <wp:effectExtent l="0" t="0" r="0" b="0"/>
          <wp:docPr id="197518901" name="Image 197518901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18901" name="Image 197518901" descr="Une image contenant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9252" w14:textId="5F44791E" w:rsidR="009A2EFC" w:rsidRDefault="00550142" w:rsidP="00597846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  <w:r w:rsidRPr="002A4180">
      <w:rPr>
        <w:noProof/>
        <w:lang w:eastAsia="fr-FR"/>
      </w:rPr>
      <w:drawing>
        <wp:inline distT="0" distB="0" distL="0" distR="0" wp14:anchorId="1435438B" wp14:editId="03DE39B7">
          <wp:extent cx="1981200" cy="8001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3C7">
      <w:rPr>
        <w:rFonts w:ascii="Verdana" w:hAnsi="Verdana"/>
        <w:i/>
        <w:sz w:val="16"/>
        <w:szCs w:val="16"/>
      </w:rPr>
      <w:t xml:space="preserve">                                 </w:t>
    </w:r>
    <w:r w:rsidR="005130AC">
      <w:rPr>
        <w:rFonts w:ascii="Verdana" w:hAnsi="Verdana"/>
        <w:i/>
        <w:sz w:val="16"/>
        <w:szCs w:val="16"/>
      </w:rPr>
      <w:t xml:space="preserve">             </w:t>
    </w:r>
    <w:r w:rsidR="00AF13C7">
      <w:rPr>
        <w:rFonts w:ascii="Verdana" w:hAnsi="Verdana"/>
        <w:i/>
        <w:sz w:val="16"/>
        <w:szCs w:val="16"/>
      </w:rPr>
      <w:t xml:space="preserve">          </w:t>
    </w:r>
    <w:r w:rsidR="00461D74">
      <w:rPr>
        <w:rFonts w:ascii="Verdana" w:hAnsi="Verdana"/>
        <w:i/>
        <w:sz w:val="16"/>
        <w:szCs w:val="16"/>
      </w:rPr>
      <w:t xml:space="preserve">    </w:t>
    </w:r>
    <w:r w:rsidR="00AF13C7">
      <w:rPr>
        <w:rFonts w:ascii="Verdana" w:hAnsi="Verdana"/>
        <w:i/>
        <w:sz w:val="16"/>
        <w:szCs w:val="16"/>
      </w:rPr>
      <w:t xml:space="preserve">                </w:t>
    </w:r>
    <w:r w:rsidR="00AF13C7">
      <w:rPr>
        <w:noProof/>
        <w:lang w:eastAsia="fr-FR"/>
      </w:rPr>
      <w:drawing>
        <wp:inline distT="0" distB="0" distL="0" distR="0" wp14:anchorId="7242850F" wp14:editId="7CF78050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320B0" w14:textId="4AA0E1C9" w:rsidR="009A2EFC" w:rsidRPr="00597846" w:rsidRDefault="005130AC" w:rsidP="009A2EFC">
    <w:pPr>
      <w:pStyle w:val="En-tte"/>
      <w:tabs>
        <w:tab w:val="clear" w:pos="9072"/>
        <w:tab w:val="right" w:pos="10466"/>
      </w:tabs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E1"/>
    <w:rsid w:val="00133B1E"/>
    <w:rsid w:val="00221968"/>
    <w:rsid w:val="002240F5"/>
    <w:rsid w:val="00244E94"/>
    <w:rsid w:val="00256785"/>
    <w:rsid w:val="00335A09"/>
    <w:rsid w:val="00352319"/>
    <w:rsid w:val="00461D74"/>
    <w:rsid w:val="005130AC"/>
    <w:rsid w:val="00550142"/>
    <w:rsid w:val="00553806"/>
    <w:rsid w:val="00593F96"/>
    <w:rsid w:val="00597846"/>
    <w:rsid w:val="005F42B2"/>
    <w:rsid w:val="007E2A82"/>
    <w:rsid w:val="008420F9"/>
    <w:rsid w:val="00951E73"/>
    <w:rsid w:val="009A2EFC"/>
    <w:rsid w:val="00A9001F"/>
    <w:rsid w:val="00AC2F3D"/>
    <w:rsid w:val="00AF13C7"/>
    <w:rsid w:val="00AF3D04"/>
    <w:rsid w:val="00B8642E"/>
    <w:rsid w:val="00F329E1"/>
    <w:rsid w:val="00F412CD"/>
    <w:rsid w:val="00F45FDB"/>
    <w:rsid w:val="00F63011"/>
    <w:rsid w:val="00F70C72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8C9B"/>
  <w15:chartTrackingRefBased/>
  <w15:docId w15:val="{A9CE70A4-C51A-4288-9211-F96DB725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D0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900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00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00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00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001F"/>
    <w:rPr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59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97846"/>
  </w:style>
  <w:style w:type="paragraph" w:styleId="Pieddepage">
    <w:name w:val="footer"/>
    <w:basedOn w:val="Normal"/>
    <w:link w:val="PieddepageCar"/>
    <w:uiPriority w:val="99"/>
    <w:unhideWhenUsed/>
    <w:rsid w:val="0059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6</cp:revision>
  <cp:lastPrinted>2017-04-20T07:21:00Z</cp:lastPrinted>
  <dcterms:created xsi:type="dcterms:W3CDTF">2024-04-29T14:24:00Z</dcterms:created>
  <dcterms:modified xsi:type="dcterms:W3CDTF">2025-01-13T09:04:00Z</dcterms:modified>
</cp:coreProperties>
</file>